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830"/>
        <w:tblW w:w="8986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00"/>
        <w:gridCol w:w="1540"/>
        <w:gridCol w:w="1152"/>
        <w:gridCol w:w="1152"/>
        <w:gridCol w:w="1232"/>
        <w:gridCol w:w="1152"/>
        <w:gridCol w:w="1158"/>
      </w:tblGrid>
      <w:tr w:rsidR="00E96E0D" w:rsidRPr="001360C0" w14:paraId="03FA702F" w14:textId="77777777" w:rsidTr="00E96E0D">
        <w:trPr>
          <w:trHeight w:val="338"/>
        </w:trPr>
        <w:tc>
          <w:tcPr>
            <w:tcW w:w="3140" w:type="dxa"/>
            <w:gridSpan w:val="2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/>
              <w:right w:val="single" w:sz="18" w:space="0" w:color="ED7D31" w:themeColor="accent2"/>
            </w:tcBorders>
            <w:shd w:val="clear" w:color="auto" w:fill="8EAADB" w:themeFill="accent1" w:themeFillTint="99"/>
            <w:vAlign w:val="center"/>
          </w:tcPr>
          <w:p w14:paraId="4A708E2F" w14:textId="77777777" w:rsidR="00E96E0D" w:rsidRPr="001360C0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6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152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/>
              <w:right w:val="single" w:sz="18" w:space="0" w:color="ED7D31" w:themeColor="accent2"/>
            </w:tcBorders>
            <w:shd w:val="clear" w:color="auto" w:fill="8EAADB" w:themeFill="accent1" w:themeFillTint="99"/>
          </w:tcPr>
          <w:p w14:paraId="20EA05D9" w14:textId="635D8E86" w:rsidR="00E96E0D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2025-26</w:t>
            </w:r>
          </w:p>
        </w:tc>
        <w:tc>
          <w:tcPr>
            <w:tcW w:w="1152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/>
              <w:right w:val="single" w:sz="18" w:space="0" w:color="ED7D31" w:themeColor="accent2"/>
            </w:tcBorders>
            <w:shd w:val="clear" w:color="auto" w:fill="8EAADB" w:themeFill="accent1" w:themeFillTint="99"/>
            <w:vAlign w:val="center"/>
          </w:tcPr>
          <w:p w14:paraId="64967C3C" w14:textId="1916F60D" w:rsidR="00E96E0D" w:rsidRPr="001360C0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2024-25</w:t>
            </w:r>
          </w:p>
        </w:tc>
        <w:tc>
          <w:tcPr>
            <w:tcW w:w="1232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/>
              <w:right w:val="single" w:sz="18" w:space="0" w:color="ED7D31" w:themeColor="accent2"/>
            </w:tcBorders>
            <w:shd w:val="clear" w:color="auto" w:fill="8EAADB" w:themeFill="accent1" w:themeFillTint="99"/>
            <w:vAlign w:val="center"/>
          </w:tcPr>
          <w:p w14:paraId="7C28FDEF" w14:textId="57443823" w:rsidR="00E96E0D" w:rsidRPr="001360C0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2023-24</w:t>
            </w:r>
          </w:p>
        </w:tc>
        <w:tc>
          <w:tcPr>
            <w:tcW w:w="1152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/>
              <w:right w:val="single" w:sz="18" w:space="0" w:color="ED7D31" w:themeColor="accent2"/>
            </w:tcBorders>
            <w:shd w:val="clear" w:color="auto" w:fill="8EAADB" w:themeFill="accent1" w:themeFillTint="99"/>
            <w:vAlign w:val="center"/>
          </w:tcPr>
          <w:p w14:paraId="4BA2A87E" w14:textId="5089FAD1" w:rsidR="00E96E0D" w:rsidRPr="001360C0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2022-23</w:t>
            </w:r>
          </w:p>
        </w:tc>
        <w:tc>
          <w:tcPr>
            <w:tcW w:w="1158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/>
              <w:right w:val="single" w:sz="18" w:space="0" w:color="ED7D31" w:themeColor="accent2"/>
            </w:tcBorders>
            <w:shd w:val="clear" w:color="auto" w:fill="8EAADB" w:themeFill="accent1" w:themeFillTint="99"/>
            <w:vAlign w:val="center"/>
          </w:tcPr>
          <w:p w14:paraId="3A26CE8D" w14:textId="2D9B67DF" w:rsidR="00E96E0D" w:rsidRPr="001360C0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2021-22</w:t>
            </w:r>
          </w:p>
        </w:tc>
      </w:tr>
      <w:tr w:rsidR="00E96E0D" w:rsidRPr="001360C0" w14:paraId="0F68D46C" w14:textId="77777777" w:rsidTr="00E96E0D">
        <w:trPr>
          <w:trHeight w:val="692"/>
        </w:trPr>
        <w:tc>
          <w:tcPr>
            <w:tcW w:w="3140" w:type="dxa"/>
            <w:gridSpan w:val="2"/>
            <w:tcBorders>
              <w:top w:val="single" w:sz="18" w:space="0" w:color="ED7D31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FFF2CC" w:themeFill="accent4" w:themeFillTint="33"/>
            <w:vAlign w:val="center"/>
          </w:tcPr>
          <w:p w14:paraId="39AE7359" w14:textId="77777777" w:rsidR="00E96E0D" w:rsidRPr="001360C0" w:rsidRDefault="00E96E0D" w:rsidP="00F1521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6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Number of Students</w:t>
            </w:r>
          </w:p>
        </w:tc>
        <w:tc>
          <w:tcPr>
            <w:tcW w:w="1152" w:type="dxa"/>
            <w:tcBorders>
              <w:top w:val="single" w:sz="18" w:space="0" w:color="ED7D31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FFF2CC" w:themeFill="accent4" w:themeFillTint="33"/>
          </w:tcPr>
          <w:p w14:paraId="0DC59984" w14:textId="4D2A26E0" w:rsidR="00E96E0D" w:rsidRPr="001360C0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152" w:type="dxa"/>
            <w:tcBorders>
              <w:top w:val="single" w:sz="18" w:space="0" w:color="ED7D31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FFF2CC" w:themeFill="accent4" w:themeFillTint="33"/>
            <w:vAlign w:val="center"/>
          </w:tcPr>
          <w:p w14:paraId="3534EB96" w14:textId="6FBFC4B5" w:rsidR="00E96E0D" w:rsidRPr="001360C0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232" w:type="dxa"/>
            <w:tcBorders>
              <w:top w:val="single" w:sz="18" w:space="0" w:color="ED7D31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FFF2CC" w:themeFill="accent4" w:themeFillTint="33"/>
            <w:vAlign w:val="center"/>
          </w:tcPr>
          <w:p w14:paraId="4A3E9968" w14:textId="3DDD0FEE" w:rsidR="00E96E0D" w:rsidRPr="001360C0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152" w:type="dxa"/>
            <w:tcBorders>
              <w:top w:val="single" w:sz="18" w:space="0" w:color="ED7D31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FFF2CC" w:themeFill="accent4" w:themeFillTint="33"/>
            <w:vAlign w:val="center"/>
          </w:tcPr>
          <w:p w14:paraId="5E90024C" w14:textId="3C267B9C" w:rsidR="00E96E0D" w:rsidRPr="001360C0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158" w:type="dxa"/>
            <w:tcBorders>
              <w:top w:val="single" w:sz="18" w:space="0" w:color="ED7D31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FFF2CC" w:themeFill="accent4" w:themeFillTint="33"/>
            <w:vAlign w:val="center"/>
          </w:tcPr>
          <w:p w14:paraId="55B4FD71" w14:textId="79D9BCFD" w:rsidR="00E96E0D" w:rsidRPr="001360C0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</w:tr>
      <w:tr w:rsidR="00E96E0D" w:rsidRPr="001360C0" w14:paraId="7788DF2A" w14:textId="77777777" w:rsidTr="00E96E0D">
        <w:trPr>
          <w:trHeight w:val="330"/>
        </w:trPr>
        <w:tc>
          <w:tcPr>
            <w:tcW w:w="1600" w:type="dxa"/>
            <w:vMerge w:val="restart"/>
            <w:tcBorders>
              <w:top w:val="single" w:sz="18" w:space="0" w:color="ED7D31" w:themeColor="accent2"/>
              <w:left w:val="single" w:sz="18" w:space="0" w:color="ED7D31" w:themeColor="accent2"/>
              <w:right w:val="single" w:sz="18" w:space="0" w:color="ED7D31" w:themeColor="accent2"/>
            </w:tcBorders>
            <w:shd w:val="clear" w:color="auto" w:fill="D9E2F3" w:themeFill="accent1" w:themeFillTint="33"/>
            <w:vAlign w:val="center"/>
          </w:tcPr>
          <w:p w14:paraId="43A9F911" w14:textId="38542D6C" w:rsidR="00E96E0D" w:rsidRPr="00953BF3" w:rsidRDefault="00E96E0D" w:rsidP="00DE17AA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44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Work</w:t>
            </w:r>
          </w:p>
        </w:tc>
        <w:tc>
          <w:tcPr>
            <w:tcW w:w="1540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D9E2F3" w:themeFill="accent1" w:themeFillTint="33"/>
            <w:vAlign w:val="center"/>
          </w:tcPr>
          <w:p w14:paraId="6AC4E61A" w14:textId="77777777" w:rsidR="00E96E0D" w:rsidRPr="001360C0" w:rsidRDefault="00E96E0D" w:rsidP="00F1521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6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In-House</w:t>
            </w:r>
          </w:p>
        </w:tc>
        <w:tc>
          <w:tcPr>
            <w:tcW w:w="1152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D9E2F3" w:themeFill="accent1" w:themeFillTint="33"/>
          </w:tcPr>
          <w:p w14:paraId="20C4C374" w14:textId="1C4AC4D6" w:rsidR="00E96E0D" w:rsidRPr="006F3D97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52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D9E2F3" w:themeFill="accent1" w:themeFillTint="33"/>
            <w:vAlign w:val="center"/>
          </w:tcPr>
          <w:p w14:paraId="3CC7AEFC" w14:textId="3BBD5864" w:rsidR="00E96E0D" w:rsidRPr="006F3D97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2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D9E2F3" w:themeFill="accent1" w:themeFillTint="33"/>
            <w:vAlign w:val="center"/>
          </w:tcPr>
          <w:p w14:paraId="5390C06E" w14:textId="68A8E24E" w:rsidR="00E96E0D" w:rsidRPr="006F3D97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52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D9E2F3" w:themeFill="accent1" w:themeFillTint="33"/>
            <w:vAlign w:val="center"/>
          </w:tcPr>
          <w:p w14:paraId="73330F5A" w14:textId="14347E42" w:rsidR="00E96E0D" w:rsidRPr="006F3D97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58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D9E2F3" w:themeFill="accent1" w:themeFillTint="33"/>
            <w:vAlign w:val="center"/>
          </w:tcPr>
          <w:p w14:paraId="08E0F645" w14:textId="3EE54F6C" w:rsidR="00E96E0D" w:rsidRPr="006F3D97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</w:tr>
      <w:tr w:rsidR="00E96E0D" w:rsidRPr="001360C0" w14:paraId="7D5A1E7B" w14:textId="77777777" w:rsidTr="00E96E0D">
        <w:trPr>
          <w:trHeight w:val="329"/>
        </w:trPr>
        <w:tc>
          <w:tcPr>
            <w:tcW w:w="1600" w:type="dxa"/>
            <w:vMerge/>
            <w:tcBorders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D9E2F3" w:themeFill="accent1" w:themeFillTint="33"/>
            <w:vAlign w:val="center"/>
          </w:tcPr>
          <w:p w14:paraId="58E63C54" w14:textId="77777777" w:rsidR="00E96E0D" w:rsidRPr="001360C0" w:rsidRDefault="00E96E0D" w:rsidP="00F1521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D9E2F3" w:themeFill="accent1" w:themeFillTint="33"/>
            <w:vAlign w:val="center"/>
          </w:tcPr>
          <w:p w14:paraId="13A535EA" w14:textId="77777777" w:rsidR="00E96E0D" w:rsidRPr="001360C0" w:rsidRDefault="00E96E0D" w:rsidP="00F1521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6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External</w:t>
            </w:r>
          </w:p>
        </w:tc>
        <w:tc>
          <w:tcPr>
            <w:tcW w:w="1152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D9E2F3" w:themeFill="accent1" w:themeFillTint="33"/>
          </w:tcPr>
          <w:p w14:paraId="6C61447E" w14:textId="45CED936" w:rsidR="00E96E0D" w:rsidRPr="006F3D97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152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D9E2F3" w:themeFill="accent1" w:themeFillTint="33"/>
            <w:vAlign w:val="center"/>
          </w:tcPr>
          <w:p w14:paraId="035D8CBB" w14:textId="6FC1375A" w:rsidR="00E96E0D" w:rsidRPr="006F3D97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232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D9E2F3" w:themeFill="accent1" w:themeFillTint="33"/>
            <w:vAlign w:val="center"/>
          </w:tcPr>
          <w:p w14:paraId="36EC8FF1" w14:textId="4BF08D7B" w:rsidR="00E96E0D" w:rsidRPr="006F3D97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152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D9E2F3" w:themeFill="accent1" w:themeFillTint="33"/>
            <w:vAlign w:val="center"/>
          </w:tcPr>
          <w:p w14:paraId="2C5AD842" w14:textId="069E526A" w:rsidR="00E96E0D" w:rsidRPr="006F3D97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158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D9E2F3" w:themeFill="accent1" w:themeFillTint="33"/>
            <w:vAlign w:val="center"/>
          </w:tcPr>
          <w:p w14:paraId="34272F4C" w14:textId="750F7DC7" w:rsidR="00E96E0D" w:rsidRPr="006F3D97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E96E0D" w:rsidRPr="001360C0" w14:paraId="7FD39161" w14:textId="77777777" w:rsidTr="00E96E0D">
        <w:trPr>
          <w:trHeight w:val="329"/>
        </w:trPr>
        <w:tc>
          <w:tcPr>
            <w:tcW w:w="3140" w:type="dxa"/>
            <w:gridSpan w:val="2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D9E2F3" w:themeFill="accent1" w:themeFillTint="33"/>
            <w:vAlign w:val="center"/>
          </w:tcPr>
          <w:p w14:paraId="05504F0C" w14:textId="339C6925" w:rsidR="00E96E0D" w:rsidRPr="00953BF3" w:rsidRDefault="00E96E0D" w:rsidP="00F1521B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-54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Internship</w:t>
            </w:r>
          </w:p>
        </w:tc>
        <w:tc>
          <w:tcPr>
            <w:tcW w:w="1152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D9E2F3" w:themeFill="accent1" w:themeFillTint="33"/>
          </w:tcPr>
          <w:p w14:paraId="52C58054" w14:textId="13A26054" w:rsidR="00E96E0D" w:rsidRPr="006F3D97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52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D9E2F3" w:themeFill="accent1" w:themeFillTint="33"/>
            <w:vAlign w:val="center"/>
          </w:tcPr>
          <w:p w14:paraId="7B7E6680" w14:textId="49B0831A" w:rsidR="00E96E0D" w:rsidRPr="006F3D97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2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D9E2F3" w:themeFill="accent1" w:themeFillTint="33"/>
            <w:vAlign w:val="center"/>
          </w:tcPr>
          <w:p w14:paraId="3B2F361C" w14:textId="17D84CCA" w:rsidR="00E96E0D" w:rsidRPr="006F3D97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3D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52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D9E2F3" w:themeFill="accent1" w:themeFillTint="33"/>
            <w:vAlign w:val="center"/>
          </w:tcPr>
          <w:p w14:paraId="1D3BA285" w14:textId="0A69685B" w:rsidR="00E96E0D" w:rsidRPr="006F3D97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58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D9E2F3" w:themeFill="accent1" w:themeFillTint="33"/>
            <w:vAlign w:val="center"/>
          </w:tcPr>
          <w:p w14:paraId="13D693B3" w14:textId="5C4C8C8C" w:rsidR="00E96E0D" w:rsidRPr="006F3D97" w:rsidRDefault="00E96E0D" w:rsidP="00F152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14:paraId="1791EC2C" w14:textId="77777777" w:rsidR="005506E8" w:rsidRDefault="005506E8" w:rsidP="008841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19AB27" w14:textId="77777777" w:rsidR="005506E8" w:rsidRDefault="005506E8" w:rsidP="008841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D21A32" w14:textId="0C4FA470" w:rsidR="00884105" w:rsidRPr="00884105" w:rsidRDefault="00884105" w:rsidP="00884105">
      <w:pPr>
        <w:tabs>
          <w:tab w:val="left" w:pos="1230"/>
        </w:tabs>
      </w:pPr>
    </w:p>
    <w:p w14:paraId="3BBB474D" w14:textId="1AAB1EEE" w:rsidR="00884105" w:rsidRPr="00884105" w:rsidRDefault="00884105" w:rsidP="00884105"/>
    <w:p w14:paraId="31CE4EA7" w14:textId="52AC2D5D" w:rsidR="00884105" w:rsidRPr="00884105" w:rsidRDefault="00884105" w:rsidP="00884105"/>
    <w:p w14:paraId="32553AAD" w14:textId="0AB8DC49" w:rsidR="00884105" w:rsidRPr="00884105" w:rsidRDefault="00884105" w:rsidP="00884105"/>
    <w:p w14:paraId="70E7A366" w14:textId="017479D1" w:rsidR="00884105" w:rsidRPr="00884105" w:rsidRDefault="00884105" w:rsidP="00884105"/>
    <w:p w14:paraId="6C7200D8" w14:textId="6C9747F7" w:rsidR="00884105" w:rsidRDefault="00884105" w:rsidP="00884105"/>
    <w:p w14:paraId="72827173" w14:textId="77777777" w:rsidR="00DC0D46" w:rsidRDefault="00DC0D46" w:rsidP="00884105"/>
    <w:p w14:paraId="7482F10D" w14:textId="77777777" w:rsidR="00DC0D46" w:rsidRDefault="00DC0D46" w:rsidP="00884105"/>
    <w:p w14:paraId="1C85E170" w14:textId="77777777" w:rsidR="00DC0D46" w:rsidRDefault="00DC0D46" w:rsidP="00884105"/>
    <w:p w14:paraId="717CE5A4" w14:textId="77777777" w:rsidR="00DC0D46" w:rsidRDefault="00DC0D46" w:rsidP="00884105"/>
    <w:p w14:paraId="3584ECAF" w14:textId="77777777" w:rsidR="00DC0D46" w:rsidRDefault="00DC0D46" w:rsidP="00884105"/>
    <w:p w14:paraId="00388D01" w14:textId="77777777" w:rsidR="00DC0D46" w:rsidRDefault="00DC0D46" w:rsidP="00884105"/>
    <w:p w14:paraId="7587FF8B" w14:textId="77777777" w:rsidR="00DC0D46" w:rsidRDefault="00DC0D46" w:rsidP="00884105"/>
    <w:p w14:paraId="6CBF3EA4" w14:textId="77777777" w:rsidR="00DC0D46" w:rsidRDefault="00DC0D46" w:rsidP="00884105"/>
    <w:p w14:paraId="5E5D78C0" w14:textId="77777777" w:rsidR="00DC0D46" w:rsidRDefault="00DC0D46" w:rsidP="00884105"/>
    <w:p w14:paraId="4924DE86" w14:textId="77777777" w:rsidR="00DC0D46" w:rsidRDefault="00DC0D46" w:rsidP="00884105"/>
    <w:p w14:paraId="244BA113" w14:textId="77777777" w:rsidR="00DC0D46" w:rsidRDefault="00DC0D46" w:rsidP="00884105"/>
    <w:p w14:paraId="32B0A0F2" w14:textId="77777777" w:rsidR="00DC0D46" w:rsidRDefault="00DC0D46" w:rsidP="00884105"/>
    <w:p w14:paraId="583CB0DF" w14:textId="77777777" w:rsidR="00DC0D46" w:rsidRDefault="00DC0D46" w:rsidP="00884105"/>
    <w:p w14:paraId="40C6C88E" w14:textId="77777777" w:rsidR="00DC0D46" w:rsidRDefault="00DC0D46" w:rsidP="00884105"/>
    <w:p w14:paraId="5BF379FA" w14:textId="77777777" w:rsidR="00DC0D46" w:rsidRDefault="00DC0D46" w:rsidP="00884105"/>
    <w:p w14:paraId="7FFD4CF5" w14:textId="77777777" w:rsidR="00DC0D46" w:rsidRPr="00A03A6C" w:rsidRDefault="00DC0D46" w:rsidP="00DC0D46">
      <w:pPr>
        <w:spacing w:after="0"/>
        <w:jc w:val="center"/>
        <w:rPr>
          <w:rFonts w:ascii="Times New Roman" w:hAnsi="Times New Roman" w:cs="Times New Roman"/>
          <w:b/>
          <w:color w:val="C00000"/>
          <w:sz w:val="34"/>
          <w:szCs w:val="34"/>
        </w:rPr>
      </w:pPr>
      <w:bookmarkStart w:id="0" w:name="_Hlk85362880"/>
      <w:r w:rsidRPr="00A03A6C">
        <w:rPr>
          <w:rFonts w:ascii="Times New Roman" w:hAnsi="Times New Roman" w:cs="Times New Roman"/>
          <w:noProof/>
          <w:color w:val="C00000"/>
        </w:rPr>
        <w:lastRenderedPageBreak/>
        <w:drawing>
          <wp:anchor distT="0" distB="0" distL="114300" distR="114300" simplePos="0" relativeHeight="251661312" behindDoc="1" locked="0" layoutInCell="1" allowOverlap="1" wp14:anchorId="02437CF1" wp14:editId="721CD036">
            <wp:simplePos x="0" y="0"/>
            <wp:positionH relativeFrom="column">
              <wp:posOffset>-527050</wp:posOffset>
            </wp:positionH>
            <wp:positionV relativeFrom="paragraph">
              <wp:posOffset>-77669</wp:posOffset>
            </wp:positionV>
            <wp:extent cx="876300" cy="843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3A6C">
        <w:rPr>
          <w:rFonts w:ascii="Times New Roman" w:hAnsi="Times New Roman" w:cs="Times New Roman"/>
          <w:noProof/>
          <w:color w:val="C00000"/>
        </w:rPr>
        <w:drawing>
          <wp:anchor distT="0" distB="0" distL="114300" distR="114300" simplePos="0" relativeHeight="251660288" behindDoc="1" locked="0" layoutInCell="1" allowOverlap="1" wp14:anchorId="566C9D55" wp14:editId="764A0B45">
            <wp:simplePos x="0" y="0"/>
            <wp:positionH relativeFrom="column">
              <wp:posOffset>5394960</wp:posOffset>
            </wp:positionH>
            <wp:positionV relativeFrom="paragraph">
              <wp:posOffset>-53975</wp:posOffset>
            </wp:positionV>
            <wp:extent cx="882627" cy="82568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27" cy="825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83762833"/>
      <w:r w:rsidRPr="00A03A6C">
        <w:rPr>
          <w:rFonts w:ascii="Times New Roman" w:hAnsi="Times New Roman" w:cs="Times New Roman"/>
          <w:b/>
          <w:color w:val="C00000"/>
          <w:sz w:val="34"/>
          <w:szCs w:val="34"/>
        </w:rPr>
        <w:t>DEPARTMENT OF MICROBIOLOGY</w:t>
      </w:r>
    </w:p>
    <w:p w14:paraId="337E58E7" w14:textId="77777777" w:rsidR="00DC0D46" w:rsidRPr="00A03A6C" w:rsidRDefault="00DC0D46" w:rsidP="00DC0D46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A03A6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GOVT. V.Y.T. PG AUTONOMOUS COLLEGE, DURG </w:t>
      </w:r>
    </w:p>
    <w:p w14:paraId="1125602D" w14:textId="50B6B3E3" w:rsidR="00DC0D46" w:rsidRPr="00D0235C" w:rsidRDefault="00DC0D46" w:rsidP="00DC0D46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0E0C5E" wp14:editId="5B07AE4D">
                <wp:simplePos x="0" y="0"/>
                <wp:positionH relativeFrom="column">
                  <wp:posOffset>-889000</wp:posOffset>
                </wp:positionH>
                <wp:positionV relativeFrom="paragraph">
                  <wp:posOffset>360680</wp:posOffset>
                </wp:positionV>
                <wp:extent cx="7919085" cy="31750"/>
                <wp:effectExtent l="0" t="0" r="24765" b="25400"/>
                <wp:wrapNone/>
                <wp:docPr id="116201486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19085" cy="317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4D8FE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0pt,28.4pt" to="553.5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" strokecolor="#5b9bd5 [3208]" strokeweight="1.5pt">
                <v:stroke joinstyle="miter"/>
                <o:lock v:ext="edit" shapetype="f"/>
              </v:line>
            </w:pict>
          </mc:Fallback>
        </mc:AlternateContent>
      </w:r>
      <w:bookmarkEnd w:id="1"/>
    </w:p>
    <w:bookmarkEnd w:id="0"/>
    <w:p w14:paraId="61E7520C" w14:textId="77777777" w:rsidR="00DC0D46" w:rsidRDefault="00DC0D46" w:rsidP="00DC0D46">
      <w:pPr>
        <w:spacing w:line="360" w:lineRule="auto"/>
        <w:rPr>
          <w:rFonts w:ascii="Times New Roman" w:eastAsia="Times New Roman" w:hAnsi="Times New Roman" w:cs="Times New Roman"/>
          <w:b/>
          <w:color w:val="0000FF"/>
          <w:sz w:val="24"/>
        </w:rPr>
      </w:pPr>
    </w:p>
    <w:p w14:paraId="2FF41D3D" w14:textId="69CB9C7E" w:rsidR="00DC0D46" w:rsidRPr="00A17AB7" w:rsidRDefault="00DC0D46" w:rsidP="00DC0D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AB7">
        <w:rPr>
          <w:rFonts w:ascii="Times New Roman" w:hAnsi="Times New Roman" w:cs="Times New Roman"/>
          <w:b/>
          <w:bCs/>
          <w:sz w:val="28"/>
          <w:szCs w:val="28"/>
        </w:rPr>
        <w:t>Details of Project Work</w:t>
      </w:r>
    </w:p>
    <w:p w14:paraId="78562011" w14:textId="3FF95DA5" w:rsidR="00DC0D46" w:rsidRPr="00A17AB7" w:rsidRDefault="00DC0D46" w:rsidP="00DC0D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AB7">
        <w:rPr>
          <w:rFonts w:ascii="Times New Roman" w:hAnsi="Times New Roman" w:cs="Times New Roman"/>
          <w:b/>
          <w:bCs/>
          <w:sz w:val="28"/>
          <w:szCs w:val="28"/>
        </w:rPr>
        <w:t>M.Sc. Microbiology</w:t>
      </w:r>
    </w:p>
    <w:p w14:paraId="6E75EF22" w14:textId="25DDE614" w:rsidR="00DC0D46" w:rsidRPr="00A17AB7" w:rsidRDefault="00DC0D46" w:rsidP="00DC0D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AB7">
        <w:rPr>
          <w:rFonts w:ascii="Times New Roman" w:hAnsi="Times New Roman" w:cs="Times New Roman"/>
          <w:b/>
          <w:bCs/>
          <w:sz w:val="28"/>
          <w:szCs w:val="28"/>
        </w:rPr>
        <w:t>Session 2025-26</w:t>
      </w:r>
    </w:p>
    <w:tbl>
      <w:tblPr>
        <w:tblStyle w:val="TableGrid"/>
        <w:tblW w:w="9534" w:type="dxa"/>
        <w:jc w:val="center"/>
        <w:tblLook w:val="04A0" w:firstRow="1" w:lastRow="0" w:firstColumn="1" w:lastColumn="0" w:noHBand="0" w:noVBand="1"/>
      </w:tblPr>
      <w:tblGrid>
        <w:gridCol w:w="894"/>
        <w:gridCol w:w="2398"/>
        <w:gridCol w:w="3858"/>
        <w:gridCol w:w="2384"/>
      </w:tblGrid>
      <w:tr w:rsidR="00DC0D46" w:rsidRPr="00B35F3A" w14:paraId="39A148A6" w14:textId="77777777" w:rsidTr="00E86749">
        <w:trPr>
          <w:trHeight w:val="544"/>
          <w:jc w:val="center"/>
        </w:trPr>
        <w:tc>
          <w:tcPr>
            <w:tcW w:w="894" w:type="dxa"/>
          </w:tcPr>
          <w:p w14:paraId="1F96782C" w14:textId="66DED399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S. No. </w:t>
            </w:r>
          </w:p>
        </w:tc>
        <w:tc>
          <w:tcPr>
            <w:tcW w:w="2398" w:type="dxa"/>
          </w:tcPr>
          <w:p w14:paraId="6A8CE1E2" w14:textId="1CFAD01F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858" w:type="dxa"/>
          </w:tcPr>
          <w:p w14:paraId="39C29A41" w14:textId="3D24D15A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Proje</w:t>
            </w:r>
            <w:r w:rsidR="00B35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B35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384" w:type="dxa"/>
          </w:tcPr>
          <w:p w14:paraId="79A492D1" w14:textId="654FC5A1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 of Project Work</w:t>
            </w:r>
          </w:p>
        </w:tc>
      </w:tr>
      <w:tr w:rsidR="00DC0D46" w:rsidRPr="00B35F3A" w14:paraId="12263309" w14:textId="77777777" w:rsidTr="00B35F3A">
        <w:trPr>
          <w:trHeight w:val="1037"/>
          <w:jc w:val="center"/>
        </w:trPr>
        <w:tc>
          <w:tcPr>
            <w:tcW w:w="894" w:type="dxa"/>
          </w:tcPr>
          <w:p w14:paraId="7B6CD15B" w14:textId="77777777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18A89416" w14:textId="77777777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14:paraId="1645C592" w14:textId="77777777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14:paraId="0DB920A6" w14:textId="77777777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D46" w:rsidRPr="00B35F3A" w14:paraId="5EB2282B" w14:textId="77777777" w:rsidTr="00B35F3A">
        <w:trPr>
          <w:trHeight w:val="1037"/>
          <w:jc w:val="center"/>
        </w:trPr>
        <w:tc>
          <w:tcPr>
            <w:tcW w:w="894" w:type="dxa"/>
          </w:tcPr>
          <w:p w14:paraId="5E80929F" w14:textId="77777777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0585BA01" w14:textId="77777777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14:paraId="763D5C7A" w14:textId="77777777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14:paraId="2B11A34A" w14:textId="77777777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D46" w:rsidRPr="00B35F3A" w14:paraId="76E0929A" w14:textId="77777777" w:rsidTr="00B35F3A">
        <w:trPr>
          <w:trHeight w:val="999"/>
          <w:jc w:val="center"/>
        </w:trPr>
        <w:tc>
          <w:tcPr>
            <w:tcW w:w="894" w:type="dxa"/>
          </w:tcPr>
          <w:p w14:paraId="73BBF51A" w14:textId="77777777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0CB6CD7A" w14:textId="77777777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14:paraId="5BF56B81" w14:textId="77777777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14:paraId="712A17D1" w14:textId="77777777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D46" w:rsidRPr="00B35F3A" w14:paraId="64731B3F" w14:textId="77777777" w:rsidTr="00B35F3A">
        <w:trPr>
          <w:trHeight w:val="1037"/>
          <w:jc w:val="center"/>
        </w:trPr>
        <w:tc>
          <w:tcPr>
            <w:tcW w:w="894" w:type="dxa"/>
          </w:tcPr>
          <w:p w14:paraId="20650A85" w14:textId="77777777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5F514B6F" w14:textId="77777777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14:paraId="4CC7C73A" w14:textId="77777777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14:paraId="2732D71C" w14:textId="77777777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D46" w:rsidRPr="00B35F3A" w14:paraId="4CF03E78" w14:textId="77777777" w:rsidTr="00B35F3A">
        <w:trPr>
          <w:trHeight w:val="1037"/>
          <w:jc w:val="center"/>
        </w:trPr>
        <w:tc>
          <w:tcPr>
            <w:tcW w:w="894" w:type="dxa"/>
          </w:tcPr>
          <w:p w14:paraId="2EE92411" w14:textId="77777777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41197465" w14:textId="77777777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14:paraId="089326D4" w14:textId="77777777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14:paraId="10454838" w14:textId="77777777" w:rsidR="00DC0D46" w:rsidRPr="00B35F3A" w:rsidRDefault="00DC0D46" w:rsidP="00DC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C0513A" w14:textId="77777777" w:rsidR="00DC0D46" w:rsidRDefault="00DC0D46" w:rsidP="00DC0D46">
      <w:pPr>
        <w:jc w:val="center"/>
      </w:pPr>
    </w:p>
    <w:p w14:paraId="3528C6D5" w14:textId="77777777" w:rsidR="00DC0D46" w:rsidRPr="00884105" w:rsidRDefault="00DC0D46" w:rsidP="00884105"/>
    <w:p w14:paraId="02B0D0E3" w14:textId="77777777" w:rsidR="00884105" w:rsidRPr="00884105" w:rsidRDefault="00884105" w:rsidP="00884105"/>
    <w:sectPr w:rsidR="00884105" w:rsidRPr="00884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66304"/>
    <w:multiLevelType w:val="hybridMultilevel"/>
    <w:tmpl w:val="6B0C366A"/>
    <w:lvl w:ilvl="0" w:tplc="00E22E9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3764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BA"/>
    <w:rsid w:val="000B5252"/>
    <w:rsid w:val="001360C0"/>
    <w:rsid w:val="001C13EC"/>
    <w:rsid w:val="00230292"/>
    <w:rsid w:val="00472D5C"/>
    <w:rsid w:val="005506E8"/>
    <w:rsid w:val="0056514B"/>
    <w:rsid w:val="005D06E3"/>
    <w:rsid w:val="006F3D97"/>
    <w:rsid w:val="00702970"/>
    <w:rsid w:val="007D4DBA"/>
    <w:rsid w:val="00884105"/>
    <w:rsid w:val="008C30AC"/>
    <w:rsid w:val="008D7157"/>
    <w:rsid w:val="00953BF3"/>
    <w:rsid w:val="00A17AB7"/>
    <w:rsid w:val="00B35F3A"/>
    <w:rsid w:val="00B47552"/>
    <w:rsid w:val="00B82492"/>
    <w:rsid w:val="00B87A04"/>
    <w:rsid w:val="00BD6545"/>
    <w:rsid w:val="00C73CC8"/>
    <w:rsid w:val="00CE1347"/>
    <w:rsid w:val="00DC0D46"/>
    <w:rsid w:val="00DE17AA"/>
    <w:rsid w:val="00DF5932"/>
    <w:rsid w:val="00E86749"/>
    <w:rsid w:val="00E96E0D"/>
    <w:rsid w:val="00EF7ADB"/>
    <w:rsid w:val="00F1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7AF5"/>
  <w15:chartTrackingRefBased/>
  <w15:docId w15:val="{02EB1C27-57E3-4527-8FA6-8DCC9267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Pragya Kulkarni</dc:creator>
  <cp:keywords/>
  <dc:description/>
  <cp:lastModifiedBy>Pragya Kulkarni</cp:lastModifiedBy>
  <cp:revision>21</cp:revision>
  <dcterms:created xsi:type="dcterms:W3CDTF">2022-05-31T07:58:00Z</dcterms:created>
  <dcterms:modified xsi:type="dcterms:W3CDTF">2025-11-25T06:00:00Z</dcterms:modified>
</cp:coreProperties>
</file>